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C9B" w:rsidRPr="00785C9B" w:rsidRDefault="00785C9B" w:rsidP="00785C9B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  <w:bookmarkStart w:id="0" w:name="_GoBack"/>
      <w:bookmarkEnd w:id="0"/>
      <w:r w:rsidRPr="00785C9B">
        <w:rPr>
          <w:rFonts w:ascii="Arial" w:eastAsia="Times New Roman" w:hAnsi="Arial" w:cs="Times New Roman"/>
          <w:b/>
          <w:sz w:val="24"/>
          <w:szCs w:val="24"/>
          <w:lang w:eastAsia="en-GB"/>
        </w:rPr>
        <w:t>Aqua Festival Schedule and Swimmer Record</w:t>
      </w: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>All races are mixed (Boys &amp; Girls) and no year groups</w:t>
      </w: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GB"/>
        </w:rPr>
      </w:pP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>2 swimme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>rs per event for the length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 xml:space="preserve"> races.</w:t>
      </w: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>2 swimmers per event for the width races.</w:t>
      </w: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GB"/>
        </w:rPr>
      </w:pP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>There are three event categories:</w:t>
      </w: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GB"/>
        </w:rPr>
      </w:pPr>
    </w:p>
    <w:p w:rsidR="00785C9B" w:rsidRPr="00785C9B" w:rsidRDefault="00785C9B" w:rsidP="00785C9B">
      <w:pPr>
        <w:spacing w:after="0" w:line="240" w:lineRule="auto"/>
        <w:ind w:right="-574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>Non-swimmers (swimmer requires swim aids)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NON</w:t>
      </w:r>
    </w:p>
    <w:p w:rsidR="00785C9B" w:rsidRPr="00785C9B" w:rsidRDefault="00785C9B" w:rsidP="00785C9B">
      <w:pPr>
        <w:spacing w:after="0" w:line="240" w:lineRule="auto"/>
        <w:ind w:left="-360" w:firstLine="360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>Beginners (swimmers who can swim 5-10m unaided)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BEG</w:t>
      </w: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>Advanced (swimmers who can swim 25m</w:t>
      </w:r>
      <w:proofErr w:type="gramStart"/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>)+</w:t>
      </w:r>
      <w:proofErr w:type="gramEnd"/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ADV</w:t>
      </w: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GB"/>
        </w:rPr>
      </w:pP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</w:p>
    <w:tbl>
      <w:tblPr>
        <w:tblW w:w="961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720"/>
        <w:gridCol w:w="2520"/>
        <w:gridCol w:w="2746"/>
        <w:gridCol w:w="2552"/>
      </w:tblGrid>
      <w:tr w:rsidR="00785C9B" w:rsidRPr="00785C9B" w:rsidTr="00D32F1D"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  <w:tc>
          <w:tcPr>
            <w:tcW w:w="5298" w:type="dxa"/>
            <w:gridSpan w:val="2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15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Swimmers Names</w:t>
            </w:r>
          </w:p>
        </w:tc>
      </w:tr>
      <w:tr w:rsidR="00785C9B" w:rsidRPr="00785C9B" w:rsidTr="00D32F1D"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Event 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NON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Running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15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15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</w:tr>
      <w:tr w:rsidR="00785C9B" w:rsidRPr="00785C9B" w:rsidTr="00D32F1D"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Event 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BEG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Running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15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15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</w:tr>
      <w:tr w:rsidR="00785C9B" w:rsidRPr="00785C9B" w:rsidTr="00D32F1D"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Event 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ADV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Breaststroke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15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15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</w:tr>
      <w:tr w:rsidR="00785C9B" w:rsidRPr="00785C9B" w:rsidTr="00D32F1D"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Event 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NON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Hopping/Jumping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15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15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</w:tr>
      <w:tr w:rsidR="00785C9B" w:rsidRPr="00785C9B" w:rsidTr="00D32F1D"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Event 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BEG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Hopping/Jumping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15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15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</w:tr>
      <w:tr w:rsidR="00785C9B" w:rsidRPr="00785C9B" w:rsidTr="00D32F1D"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Event 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ADV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Back crawl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15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15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</w:tr>
      <w:tr w:rsidR="00785C9B" w:rsidRPr="00785C9B" w:rsidTr="00D32F1D"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Event 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NON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Egg &amp; Spoon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15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15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</w:tr>
      <w:tr w:rsidR="00785C9B" w:rsidRPr="00785C9B" w:rsidTr="00D32F1D"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Event 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BEG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Egg &amp; Spoon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15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15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</w:tr>
      <w:tr w:rsidR="00785C9B" w:rsidRPr="00785C9B" w:rsidTr="00D32F1D"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Event 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ADV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Front crawl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15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15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</w:tr>
      <w:tr w:rsidR="00785C9B" w:rsidRPr="00785C9B" w:rsidTr="00D32F1D"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Event 10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NON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Beach Ball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15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15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</w:tr>
      <w:tr w:rsidR="00785C9B" w:rsidRPr="00785C9B" w:rsidTr="00D32F1D"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Event 11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BEG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Beach Ball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15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15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</w:tr>
      <w:tr w:rsidR="00785C9B" w:rsidRPr="00785C9B" w:rsidTr="00D32F1D">
        <w:trPr>
          <w:trHeight w:hRule="exact" w:val="63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Event 12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85C9B" w:rsidRPr="00785C9B" w:rsidRDefault="00785C9B" w:rsidP="00785C9B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ADV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Leg kick only (Front/Back or Breast)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15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15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</w:tr>
      <w:tr w:rsidR="00785C9B" w:rsidRPr="00785C9B" w:rsidTr="00D32F1D"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Event 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NON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smartTag w:uri="urn:schemas-microsoft-com:office:smarttags" w:element="place">
              <w:r w:rsidRPr="00785C9B">
                <w:rPr>
                  <w:rFonts w:ascii="Times New Roman" w:eastAsia="Times New Roman" w:hAnsi="Times New Roman" w:cs="Arial"/>
                  <w:sz w:val="20"/>
                  <w:szCs w:val="24"/>
                </w:rPr>
                <w:t>Ping</w:t>
              </w:r>
            </w:smartTag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 Pong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15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15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</w:tr>
      <w:tr w:rsidR="00785C9B" w:rsidRPr="00785C9B" w:rsidTr="00D32F1D"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Event 14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BEG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smartTag w:uri="urn:schemas-microsoft-com:office:smarttags" w:element="place">
              <w:r w:rsidRPr="00785C9B">
                <w:rPr>
                  <w:rFonts w:ascii="Times New Roman" w:eastAsia="Times New Roman" w:hAnsi="Times New Roman" w:cs="Arial"/>
                  <w:sz w:val="20"/>
                  <w:szCs w:val="24"/>
                </w:rPr>
                <w:t>Ping</w:t>
              </w:r>
            </w:smartTag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 Pong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15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15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</w:tr>
      <w:tr w:rsidR="00785C9B" w:rsidRPr="00785C9B" w:rsidTr="00D32F1D"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Event15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ADV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85C9B" w:rsidRPr="00785C9B" w:rsidRDefault="00785C9B" w:rsidP="00785C9B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T-shirt swim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15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15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</w:tr>
      <w:tr w:rsidR="00785C9B" w:rsidRPr="00785C9B" w:rsidTr="00D32F1D"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Event 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NON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Swimming on front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15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15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</w:tr>
      <w:tr w:rsidR="00785C9B" w:rsidRPr="00785C9B" w:rsidTr="00D32F1D"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Event 17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BEG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Swimming on front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15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15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</w:tr>
      <w:tr w:rsidR="00785C9B" w:rsidRPr="00785C9B" w:rsidTr="00D32F1D"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Event 18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ADV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Water polo swim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15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15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</w:tr>
      <w:tr w:rsidR="00785C9B" w:rsidRPr="00785C9B" w:rsidTr="00D32F1D"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Event 19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NON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Swimming on Back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15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15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</w:tr>
      <w:tr w:rsidR="00785C9B" w:rsidRPr="00785C9B" w:rsidTr="00D32F1D"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Event 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BEG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Swimming on Back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15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15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</w:tr>
      <w:tr w:rsidR="00785C9B" w:rsidRPr="00785C9B" w:rsidTr="00D32F1D"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Event 21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ADV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2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785C9B">
              <w:rPr>
                <w:rFonts w:ascii="Times New Roman" w:eastAsia="Times New Roman" w:hAnsi="Times New Roman" w:cs="Arial"/>
                <w:sz w:val="20"/>
                <w:szCs w:val="24"/>
              </w:rPr>
              <w:t>Body Board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15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85C9B" w:rsidRPr="00785C9B" w:rsidRDefault="00785C9B" w:rsidP="00785C9B">
            <w:pPr>
              <w:spacing w:after="0" w:line="240" w:lineRule="auto"/>
              <w:ind w:left="115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</w:tr>
    </w:tbl>
    <w:p w:rsidR="00785C9B" w:rsidRPr="00785C9B" w:rsidRDefault="00785C9B" w:rsidP="00785C9B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</w:p>
    <w:p w:rsidR="00785C9B" w:rsidRPr="00785C9B" w:rsidRDefault="00785C9B" w:rsidP="00785C9B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785C9B">
        <w:rPr>
          <w:rFonts w:ascii="Arial" w:eastAsia="Times New Roman" w:hAnsi="Arial" w:cs="Arial"/>
          <w:b/>
          <w:bCs/>
          <w:sz w:val="36"/>
          <w:szCs w:val="36"/>
        </w:rPr>
        <w:br w:type="page"/>
      </w:r>
      <w:r w:rsidRPr="00785C9B">
        <w:rPr>
          <w:rFonts w:ascii="Arial" w:eastAsia="Times New Roman" w:hAnsi="Arial" w:cs="Times New Roman"/>
          <w:b/>
          <w:sz w:val="24"/>
          <w:szCs w:val="24"/>
          <w:lang w:eastAsia="en-GB"/>
        </w:rPr>
        <w:lastRenderedPageBreak/>
        <w:t>Schedule</w:t>
      </w: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785C9B">
        <w:rPr>
          <w:rFonts w:ascii="Arial" w:eastAsia="Times New Roman" w:hAnsi="Arial" w:cs="Times New Roman"/>
          <w:sz w:val="20"/>
          <w:szCs w:val="20"/>
          <w:lang w:eastAsia="en-GB"/>
        </w:rPr>
        <w:t>All races are mixed (Boys &amp; Girls) and no year groups</w:t>
      </w: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785C9B">
        <w:rPr>
          <w:rFonts w:ascii="Arial" w:eastAsia="Times New Roman" w:hAnsi="Arial" w:cs="Times New Roman"/>
          <w:sz w:val="20"/>
          <w:szCs w:val="20"/>
          <w:lang w:eastAsia="en-GB"/>
        </w:rPr>
        <w:t>2 swimmers</w:t>
      </w:r>
      <w:r>
        <w:rPr>
          <w:rFonts w:ascii="Arial" w:eastAsia="Times New Roman" w:hAnsi="Arial" w:cs="Times New Roman"/>
          <w:sz w:val="20"/>
          <w:szCs w:val="20"/>
          <w:lang w:eastAsia="en-GB"/>
        </w:rPr>
        <w:t xml:space="preserve"> per race.</w:t>
      </w:r>
      <w:r w:rsidRPr="00785C9B">
        <w:rPr>
          <w:rFonts w:ascii="Arial" w:eastAsia="Times New Roman" w:hAnsi="Arial" w:cs="Times New Roman"/>
          <w:sz w:val="20"/>
          <w:szCs w:val="20"/>
          <w:lang w:eastAsia="en-GB"/>
        </w:rPr>
        <w:t>.</w:t>
      </w: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785C9B">
        <w:rPr>
          <w:rFonts w:ascii="Arial" w:eastAsia="Times New Roman" w:hAnsi="Arial" w:cs="Times New Roman"/>
          <w:sz w:val="20"/>
          <w:szCs w:val="20"/>
          <w:lang w:eastAsia="en-GB"/>
        </w:rPr>
        <w:t>There are three event categories:</w:t>
      </w: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785C9B" w:rsidRPr="00785C9B" w:rsidRDefault="00785C9B" w:rsidP="00785C9B">
      <w:pPr>
        <w:spacing w:after="0" w:line="240" w:lineRule="auto"/>
        <w:ind w:right="-574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785C9B">
        <w:rPr>
          <w:rFonts w:ascii="Arial" w:eastAsia="Times New Roman" w:hAnsi="Arial" w:cs="Times New Roman"/>
          <w:sz w:val="20"/>
          <w:szCs w:val="20"/>
          <w:lang w:eastAsia="en-GB"/>
        </w:rPr>
        <w:t>Non-swimmers (swimmer requires swim aids)</w:t>
      </w:r>
      <w:r w:rsidRPr="00785C9B">
        <w:rPr>
          <w:rFonts w:ascii="Arial" w:eastAsia="Times New Roman" w:hAnsi="Arial" w:cs="Times New Roman"/>
          <w:sz w:val="20"/>
          <w:szCs w:val="20"/>
          <w:lang w:eastAsia="en-GB"/>
        </w:rPr>
        <w:tab/>
      </w:r>
      <w:r w:rsidRPr="00785C9B">
        <w:rPr>
          <w:rFonts w:ascii="Arial" w:eastAsia="Times New Roman" w:hAnsi="Arial" w:cs="Times New Roman"/>
          <w:sz w:val="20"/>
          <w:szCs w:val="20"/>
          <w:lang w:eastAsia="en-GB"/>
        </w:rPr>
        <w:tab/>
        <w:t>NON</w:t>
      </w:r>
    </w:p>
    <w:p w:rsidR="00785C9B" w:rsidRPr="00785C9B" w:rsidRDefault="00785C9B" w:rsidP="00785C9B">
      <w:pPr>
        <w:spacing w:after="0" w:line="240" w:lineRule="auto"/>
        <w:ind w:left="-360" w:firstLine="360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785C9B">
        <w:rPr>
          <w:rFonts w:ascii="Arial" w:eastAsia="Times New Roman" w:hAnsi="Arial" w:cs="Times New Roman"/>
          <w:sz w:val="20"/>
          <w:szCs w:val="20"/>
          <w:lang w:eastAsia="en-GB"/>
        </w:rPr>
        <w:t>Beginners (swimmers who can swim 5-10m unaided)</w:t>
      </w:r>
      <w:r w:rsidRPr="00785C9B">
        <w:rPr>
          <w:rFonts w:ascii="Arial" w:eastAsia="Times New Roman" w:hAnsi="Arial" w:cs="Times New Roman"/>
          <w:sz w:val="20"/>
          <w:szCs w:val="20"/>
          <w:lang w:eastAsia="en-GB"/>
        </w:rPr>
        <w:tab/>
        <w:t>BEG</w:t>
      </w: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785C9B">
        <w:rPr>
          <w:rFonts w:ascii="Arial" w:eastAsia="Times New Roman" w:hAnsi="Arial" w:cs="Times New Roman"/>
          <w:sz w:val="20"/>
          <w:szCs w:val="20"/>
          <w:lang w:eastAsia="en-GB"/>
        </w:rPr>
        <w:t>Advanced (swimmers who can swim 25m)+</w:t>
      </w:r>
      <w:r w:rsidRPr="00785C9B">
        <w:rPr>
          <w:rFonts w:ascii="Arial" w:eastAsia="Times New Roman" w:hAnsi="Arial" w:cs="Times New Roman"/>
          <w:sz w:val="20"/>
          <w:szCs w:val="20"/>
          <w:lang w:eastAsia="en-GB"/>
        </w:rPr>
        <w:tab/>
      </w:r>
      <w:r w:rsidRPr="00785C9B">
        <w:rPr>
          <w:rFonts w:ascii="Arial" w:eastAsia="Times New Roman" w:hAnsi="Arial" w:cs="Times New Roman"/>
          <w:sz w:val="20"/>
          <w:szCs w:val="20"/>
          <w:lang w:eastAsia="en-GB"/>
        </w:rPr>
        <w:tab/>
        <w:t>ADV</w:t>
      </w: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GB"/>
        </w:rPr>
      </w:pPr>
    </w:p>
    <w:p w:rsidR="00785C9B" w:rsidRPr="00785C9B" w:rsidRDefault="00785C9B" w:rsidP="00785C9B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>Races</w:t>
      </w: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GB"/>
        </w:rPr>
      </w:pP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>Event 1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NON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Width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Running</w:t>
      </w: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GB"/>
        </w:rPr>
      </w:pP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>Event 2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BEG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Width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Running</w:t>
      </w: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GB"/>
        </w:rPr>
      </w:pP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>Event 3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ADV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Length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Breaststroke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</w: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GB"/>
        </w:rPr>
      </w:pP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>Event 4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NON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Width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Hopping/Jumping</w:t>
      </w: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GB"/>
        </w:rPr>
      </w:pP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>Event 5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BEG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Width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Hopping/Jumping</w:t>
      </w: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GB"/>
        </w:rPr>
      </w:pP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>Event 6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ADV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Length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Back Crawl</w:t>
      </w: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GB"/>
        </w:rPr>
      </w:pP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>Event 7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NON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Width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Egg &amp; Spoon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</w: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GB"/>
        </w:rPr>
      </w:pP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>Event 8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BEG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Width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Egg &amp; Spoon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</w: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GB"/>
        </w:rPr>
      </w:pP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>Event 9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ADV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Length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Front Crawl</w:t>
      </w: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GB"/>
        </w:rPr>
      </w:pP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>Event 10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NON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Width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Beach Ball</w:t>
      </w: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GB"/>
        </w:rPr>
      </w:pP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>Event 11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BEG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Width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Beach Ball</w:t>
      </w: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GB"/>
        </w:rPr>
      </w:pP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>Event 12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ADV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Length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Leg kick only (Front/Back or Breast)</w:t>
      </w: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GB"/>
        </w:rPr>
      </w:pP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>Event 13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NON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Width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smartTag w:uri="urn:schemas-microsoft-com:office:smarttags" w:element="place">
        <w:r w:rsidRPr="00785C9B">
          <w:rPr>
            <w:rFonts w:ascii="Arial" w:eastAsia="Times New Roman" w:hAnsi="Arial" w:cs="Times New Roman"/>
            <w:sz w:val="24"/>
            <w:szCs w:val="24"/>
            <w:lang w:eastAsia="en-GB"/>
          </w:rPr>
          <w:t>Ping</w:t>
        </w:r>
      </w:smartTag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 xml:space="preserve"> Pong</w:t>
      </w: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GB"/>
        </w:rPr>
      </w:pP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>Event 14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BEG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Width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smartTag w:uri="urn:schemas-microsoft-com:office:smarttags" w:element="place">
        <w:r w:rsidRPr="00785C9B">
          <w:rPr>
            <w:rFonts w:ascii="Arial" w:eastAsia="Times New Roman" w:hAnsi="Arial" w:cs="Times New Roman"/>
            <w:sz w:val="24"/>
            <w:szCs w:val="24"/>
            <w:lang w:eastAsia="en-GB"/>
          </w:rPr>
          <w:t>Ping</w:t>
        </w:r>
      </w:smartTag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 xml:space="preserve"> Pong</w:t>
      </w: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GB"/>
        </w:rPr>
      </w:pP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>Event 15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ADV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Length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T-Shirt Swim</w:t>
      </w: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GB"/>
        </w:rPr>
      </w:pP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>Event 16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NON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Width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Swimming on front</w:t>
      </w: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GB"/>
        </w:rPr>
      </w:pP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>Event 17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BEG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Width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Swimming on front</w:t>
      </w: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GB"/>
        </w:rPr>
      </w:pP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>Event 18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ADV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Length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Water polo Swim</w:t>
      </w: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GB"/>
        </w:rPr>
      </w:pP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>Event 19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NON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Width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Swimming on Back</w:t>
      </w: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GB"/>
        </w:rPr>
      </w:pP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>Event 20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BEG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Width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Swimming on Back</w:t>
      </w: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GB"/>
        </w:rPr>
      </w:pPr>
    </w:p>
    <w:p w:rsidR="00785C9B" w:rsidRPr="00785C9B" w:rsidRDefault="00785C9B" w:rsidP="00785C9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>Event 21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IMP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Length</w:t>
      </w:r>
      <w:r w:rsidRPr="00785C9B">
        <w:rPr>
          <w:rFonts w:ascii="Arial" w:eastAsia="Times New Roman" w:hAnsi="Arial" w:cs="Times New Roman"/>
          <w:sz w:val="24"/>
          <w:szCs w:val="24"/>
          <w:lang w:eastAsia="en-GB"/>
        </w:rPr>
        <w:tab/>
        <w:t>Body Board</w:t>
      </w:r>
    </w:p>
    <w:p w:rsidR="00E8654C" w:rsidRDefault="00622E63"/>
    <w:sectPr w:rsidR="00E8654C" w:rsidSect="007719B9">
      <w:headerReference w:type="default" r:id="rId6"/>
      <w:footerReference w:type="default" r:id="rId7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C9B" w:rsidRDefault="00785C9B" w:rsidP="00785C9B">
      <w:pPr>
        <w:spacing w:after="0" w:line="240" w:lineRule="auto"/>
      </w:pPr>
      <w:r>
        <w:separator/>
      </w:r>
    </w:p>
  </w:endnote>
  <w:endnote w:type="continuationSeparator" w:id="0">
    <w:p w:rsidR="00785C9B" w:rsidRDefault="00785C9B" w:rsidP="0078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9B9" w:rsidRDefault="00785C9B" w:rsidP="001703B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2E63">
      <w:rPr>
        <w:rStyle w:val="PageNumber"/>
        <w:noProof/>
      </w:rPr>
      <w:t>1</w:t>
    </w:r>
    <w:r>
      <w:rPr>
        <w:rStyle w:val="PageNumber"/>
      </w:rPr>
      <w:fldChar w:fldCharType="end"/>
    </w:r>
  </w:p>
  <w:p w:rsidR="007719B9" w:rsidRDefault="00622E63" w:rsidP="000C0B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C9B" w:rsidRDefault="00785C9B" w:rsidP="00785C9B">
      <w:pPr>
        <w:spacing w:after="0" w:line="240" w:lineRule="auto"/>
      </w:pPr>
      <w:r>
        <w:separator/>
      </w:r>
    </w:p>
  </w:footnote>
  <w:footnote w:type="continuationSeparator" w:id="0">
    <w:p w:rsidR="00785C9B" w:rsidRDefault="00785C9B" w:rsidP="0078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9C4" w:rsidRDefault="00785C9B">
    <w:pPr>
      <w:pStyle w:val="Header"/>
    </w:pPr>
    <w:r w:rsidRPr="005B5BA7">
      <w:rPr>
        <w:noProof/>
        <w:lang w:eastAsia="en-GB"/>
      </w:rPr>
      <w:drawing>
        <wp:inline distT="0" distB="0" distL="0" distR="0" wp14:anchorId="75F2C396" wp14:editId="7D4655BD">
          <wp:extent cx="5731510" cy="1106170"/>
          <wp:effectExtent l="0" t="0" r="2540" b="0"/>
          <wp:docPr id="3" name="Picture 3" descr="C:\Users\Public\Desktop\Work\spl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Desktop\Work\spl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06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9B9" w:rsidRDefault="00622E63" w:rsidP="007449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9B"/>
    <w:rsid w:val="002F3808"/>
    <w:rsid w:val="00622E63"/>
    <w:rsid w:val="00785C9B"/>
    <w:rsid w:val="00C0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CDDB4-62F9-41EF-B47F-0D0A5BA8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C9B"/>
  </w:style>
  <w:style w:type="paragraph" w:styleId="Footer">
    <w:name w:val="footer"/>
    <w:basedOn w:val="Normal"/>
    <w:link w:val="FooterChar"/>
    <w:uiPriority w:val="99"/>
    <w:unhideWhenUsed/>
    <w:rsid w:val="00785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C9B"/>
  </w:style>
  <w:style w:type="character" w:styleId="PageNumber">
    <w:name w:val="page number"/>
    <w:basedOn w:val="DefaultParagraphFont"/>
    <w:uiPriority w:val="99"/>
    <w:rsid w:val="00785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Menston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Mallinson</dc:creator>
  <cp:keywords/>
  <dc:description/>
  <cp:lastModifiedBy>Russell, Donna</cp:lastModifiedBy>
  <cp:revision>2</cp:revision>
  <dcterms:created xsi:type="dcterms:W3CDTF">2019-10-17T10:11:00Z</dcterms:created>
  <dcterms:modified xsi:type="dcterms:W3CDTF">2019-10-17T10:11:00Z</dcterms:modified>
</cp:coreProperties>
</file>